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94FA" w14:textId="77777777" w:rsidR="002B466E" w:rsidRDefault="00873785" w:rsidP="00A955BB">
      <w:pPr>
        <w:jc w:val="center"/>
        <w:rPr>
          <w:rFonts w:ascii="Tahoma" w:hAnsi="Tahoma" w:cs="Tahoma"/>
          <w:b/>
          <w:sz w:val="28"/>
          <w:szCs w:val="36"/>
        </w:rPr>
      </w:pPr>
      <w:r w:rsidRPr="00164366">
        <w:rPr>
          <w:rFonts w:ascii="Tahoma" w:hAnsi="Tahoma" w:cs="Tahoma"/>
          <w:b/>
          <w:sz w:val="36"/>
          <w:szCs w:val="36"/>
        </w:rPr>
        <w:t xml:space="preserve">MASTER </w:t>
      </w:r>
      <w:r w:rsidR="00473872" w:rsidRPr="00164366">
        <w:rPr>
          <w:rFonts w:ascii="Tahoma" w:hAnsi="Tahoma" w:cs="Tahoma"/>
          <w:b/>
          <w:sz w:val="36"/>
          <w:szCs w:val="36"/>
        </w:rPr>
        <w:t>1</w:t>
      </w:r>
      <w:r w:rsidR="00E858B0" w:rsidRPr="00164366">
        <w:rPr>
          <w:rFonts w:ascii="Tahoma" w:hAnsi="Tahoma" w:cs="Tahoma"/>
          <w:b/>
          <w:sz w:val="36"/>
          <w:szCs w:val="36"/>
        </w:rPr>
        <w:t xml:space="preserve"> </w:t>
      </w:r>
      <w:r w:rsidR="000B5C94">
        <w:rPr>
          <w:rFonts w:ascii="Tahoma" w:hAnsi="Tahoma" w:cs="Tahoma"/>
          <w:b/>
          <w:sz w:val="36"/>
          <w:szCs w:val="36"/>
        </w:rPr>
        <w:t>CIVILISATIONS</w:t>
      </w:r>
      <w:r w:rsidR="002B466E">
        <w:rPr>
          <w:rFonts w:ascii="Tahoma" w:hAnsi="Tahoma" w:cs="Tahoma"/>
          <w:b/>
          <w:sz w:val="36"/>
          <w:szCs w:val="36"/>
        </w:rPr>
        <w:t>,</w:t>
      </w:r>
      <w:r w:rsidR="000B5C94">
        <w:rPr>
          <w:rFonts w:ascii="Tahoma" w:hAnsi="Tahoma" w:cs="Tahoma"/>
          <w:b/>
          <w:sz w:val="36"/>
          <w:szCs w:val="36"/>
        </w:rPr>
        <w:t xml:space="preserve"> CULTURES ET SOCIETES </w:t>
      </w:r>
      <w:r w:rsidR="00E858B0" w:rsidRPr="000B5C94">
        <w:rPr>
          <w:rFonts w:ascii="Tahoma" w:hAnsi="Tahoma" w:cs="Tahoma"/>
          <w:b/>
          <w:sz w:val="28"/>
          <w:szCs w:val="36"/>
        </w:rPr>
        <w:t>PARCOURS</w:t>
      </w:r>
      <w:r w:rsidR="00473872" w:rsidRPr="000B5C94">
        <w:rPr>
          <w:rFonts w:ascii="Tahoma" w:hAnsi="Tahoma" w:cs="Tahoma"/>
          <w:b/>
          <w:sz w:val="28"/>
          <w:szCs w:val="36"/>
        </w:rPr>
        <w:t xml:space="preserve"> </w:t>
      </w:r>
      <w:r w:rsidR="00B47DC1" w:rsidRPr="000B5C94">
        <w:rPr>
          <w:rFonts w:ascii="Tahoma" w:hAnsi="Tahoma" w:cs="Tahoma"/>
          <w:b/>
          <w:sz w:val="28"/>
          <w:szCs w:val="36"/>
        </w:rPr>
        <w:t xml:space="preserve">ETUDES POLITIQUES INTERNATIONALES </w:t>
      </w:r>
    </w:p>
    <w:p w14:paraId="6DC7F2CA" w14:textId="77777777" w:rsidR="00873785" w:rsidRPr="000B5C94" w:rsidRDefault="00B47DC1" w:rsidP="00A955BB">
      <w:pPr>
        <w:jc w:val="center"/>
        <w:rPr>
          <w:rFonts w:ascii="Tahoma" w:hAnsi="Tahoma" w:cs="Tahoma"/>
          <w:sz w:val="28"/>
          <w:szCs w:val="36"/>
        </w:rPr>
      </w:pPr>
      <w:r w:rsidRPr="000B5C94">
        <w:rPr>
          <w:rFonts w:ascii="Tahoma" w:hAnsi="Tahoma" w:cs="Tahoma"/>
          <w:b/>
          <w:sz w:val="28"/>
          <w:szCs w:val="36"/>
        </w:rPr>
        <w:t>MONDE</w:t>
      </w:r>
      <w:r w:rsidR="00C202F7" w:rsidRPr="000B5C94">
        <w:rPr>
          <w:rFonts w:ascii="Tahoma" w:hAnsi="Tahoma" w:cs="Tahoma"/>
          <w:b/>
          <w:sz w:val="28"/>
          <w:szCs w:val="36"/>
        </w:rPr>
        <w:t xml:space="preserve"> </w:t>
      </w:r>
      <w:r w:rsidR="00DB454B" w:rsidRPr="000B5C94">
        <w:rPr>
          <w:rFonts w:ascii="Tahoma" w:hAnsi="Tahoma" w:cs="Tahoma"/>
          <w:b/>
          <w:sz w:val="28"/>
          <w:szCs w:val="36"/>
        </w:rPr>
        <w:t>EUROMEDITERRANEEN</w:t>
      </w:r>
      <w:r w:rsidR="002B466E">
        <w:rPr>
          <w:rFonts w:ascii="Tahoma" w:hAnsi="Tahoma" w:cs="Tahoma"/>
          <w:b/>
          <w:sz w:val="28"/>
          <w:szCs w:val="36"/>
        </w:rPr>
        <w:t xml:space="preserve"> (EPIMEM)</w:t>
      </w:r>
    </w:p>
    <w:p w14:paraId="2ABA2386" w14:textId="77777777" w:rsidR="00164366" w:rsidRPr="00DC6BAB" w:rsidRDefault="00164366" w:rsidP="0016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CDEE" w:themeFill="accent1" w:themeFillTint="99"/>
        <w:tabs>
          <w:tab w:val="left" w:pos="3555"/>
        </w:tabs>
        <w:jc w:val="center"/>
        <w:rPr>
          <w:rFonts w:ascii="Tahoma" w:hAnsi="Tahoma" w:cs="Tahoma"/>
          <w:color w:val="auto"/>
          <w:sz w:val="36"/>
          <w:szCs w:val="36"/>
        </w:rPr>
      </w:pPr>
      <w:r w:rsidRPr="00DC6BAB">
        <w:rPr>
          <w:rFonts w:ascii="Tahoma" w:hAnsi="Tahoma" w:cs="Tahoma"/>
          <w:color w:val="auto"/>
          <w:sz w:val="36"/>
          <w:szCs w:val="36"/>
        </w:rPr>
        <w:t>FICHE D’INSCRIPTION PEDAGOGIQUE</w:t>
      </w:r>
    </w:p>
    <w:p w14:paraId="41F19423" w14:textId="77777777" w:rsidR="00873785" w:rsidRPr="0067362D" w:rsidRDefault="00873785" w:rsidP="00873785">
      <w:pPr>
        <w:spacing w:after="0"/>
        <w:ind w:right="131"/>
        <w:jc w:val="center"/>
        <w:rPr>
          <w:rFonts w:ascii="Tahoma" w:eastAsia="Verdana" w:hAnsi="Tahoma" w:cs="Tahoma"/>
          <w:b/>
          <w:sz w:val="18"/>
        </w:rPr>
      </w:pPr>
    </w:p>
    <w:p w14:paraId="6BCCCEFD" w14:textId="77777777" w:rsidR="00CD002A" w:rsidRPr="0067362D" w:rsidRDefault="00CD002A" w:rsidP="00CD002A">
      <w:pPr>
        <w:tabs>
          <w:tab w:val="center" w:pos="2861"/>
          <w:tab w:val="center" w:pos="8668"/>
        </w:tabs>
        <w:spacing w:after="96"/>
        <w:rPr>
          <w:rFonts w:ascii="Tahoma" w:hAnsi="Tahoma" w:cs="Tahoma"/>
        </w:rPr>
      </w:pPr>
      <w:r w:rsidRPr="0067362D">
        <w:rPr>
          <w:rFonts w:ascii="Tahoma" w:hAnsi="Tahoma" w:cs="Tahoma"/>
        </w:rPr>
        <w:tab/>
      </w:r>
      <w:r w:rsidRPr="0067362D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279ABD17" wp14:editId="7654E0D0">
                <wp:extent cx="3090545" cy="6350"/>
                <wp:effectExtent l="0" t="0" r="0" b="3175"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6350"/>
                          <a:chOff x="0" y="0"/>
                          <a:chExt cx="30906" cy="61"/>
                        </a:xfrm>
                      </wpg:grpSpPr>
                      <wps:wsp>
                        <wps:cNvPr id="4" name="Shape 17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906" cy="91"/>
                          </a:xfrm>
                          <a:custGeom>
                            <a:avLst/>
                            <a:gdLst>
                              <a:gd name="T0" fmla="*/ 0 w 3090672"/>
                              <a:gd name="T1" fmla="*/ 0 h 9144"/>
                              <a:gd name="T2" fmla="*/ 3090672 w 3090672"/>
                              <a:gd name="T3" fmla="*/ 0 h 9144"/>
                              <a:gd name="T4" fmla="*/ 3090672 w 3090672"/>
                              <a:gd name="T5" fmla="*/ 9144 h 9144"/>
                              <a:gd name="T6" fmla="*/ 0 w 3090672"/>
                              <a:gd name="T7" fmla="*/ 9144 h 9144"/>
                              <a:gd name="T8" fmla="*/ 0 w 3090672"/>
                              <a:gd name="T9" fmla="*/ 0 h 9144"/>
                              <a:gd name="T10" fmla="*/ 0 w 3090672"/>
                              <a:gd name="T11" fmla="*/ 0 h 9144"/>
                              <a:gd name="T12" fmla="*/ 3090672 w 309067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90672" h="9144">
                                <a:moveTo>
                                  <a:pt x="0" y="0"/>
                                </a:moveTo>
                                <a:lnTo>
                                  <a:pt x="3090672" y="0"/>
                                </a:lnTo>
                                <a:lnTo>
                                  <a:pt x="3090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5101A" id="Groupe 3" o:spid="_x0000_s1026" style="width:243.35pt;height:.5pt;mso-position-horizontal-relative:char;mso-position-vertical-relative:line" coordsize="3090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CQzgMAAJEKAAAOAAAAZHJzL2Uyb0RvYy54bWykVm1v4zYM/j5g/0HQxwGp7dRJaqPuYXe9&#10;FAO63QGX+wGKLb9gtuRJSpxu2H8fSdupk+t1WZcPthw+osiHpMjbd4emZntpbKVVwoMrnzOpUp1V&#10;qkj41816dsOZdUJlotZKJvxJWv7u7scfbrs2lnNd6jqThoESZeOuTXjpXBt7nk1L2Qh7pVupQJhr&#10;0wgHn6bwMiM60N7U3tz3l16nTdYanUpr4d/7XsjvSH+ey9R9ynMrHasTDrY5ehp6bvHp3d2KuDCi&#10;Lat0MEO8wYpGVAoOPaq6F06wnam+UdVUqdFW5+4q1Y2n87xKJfkA3gT+mTcPRu9a8qWIu6I90gTU&#10;nvH0ZrXpb/vPhlVZwq85U6KBENGpkl0jN11bxAB5MO2X9rPpHYTlo05/tyD2zuX4XfRgtu1+1Rno&#10;EzuniZtDbhpUAV6zA4Xg6RgCeXAshT+v/chfhAvOUpAtrxdDhNISwvjNprT8ONm2HDYFaLgn4v44&#10;MnEwCf2BNLPPTNr/x+SXUrSSAmSRpoHJcGSSxCxYzckLPBtAI5F2yuJEgjALZL+dv4GI6JQIEac7&#10;6x6kphiI/aN1ffJnsKLIZkMCbKBQ8qaGOvjJYz7rGAZluZoPxXKEBSewkkVBGJ5j5hPMoOb7CiEF&#10;J+e+rBDIPWL+VSHk0RGM1rGXdQJhR9gr/q4msFe0wY13ibboBPayYcGlkbgkFMF/ikUwDcaZt1Bc&#10;xZg1ohwTKT2oIZNgxQQ2AJ/qvtUWSxfTCop6M6YloDDtvgMGYxFMtxCc9zoYkgLBi6HyXwdDtBG8&#10;uggMwURwNAX35gy+Gmgx2Fw2GCtoL5sAYgENZoN0Q4vZAJFUZ61wSBW6jEvW9Zcd1hUrE07Fg8JG&#10;7+VGE8yd3Xhw8LO0VlPUWKJoLd02gB0R47slfVMkHdrfliNofPfgPmQXwk7PBQPQT7qKj74jdZNb&#10;yOq6ytZVXaO71hTbD7Vhe4G9mn4D6yewmrJGadw2mo7boYMM9GIvod77VxTMQ//9PJqtlzerWbgO&#10;F7No5d/M/CB6Hy39MArv139jjgZhXFZZJtVjpeQ4BwThZd1hmEj6Dk6TAAa3z/0T0y/0sKkczER1&#10;1cBANV8BEX0ClVJkH1VGyeREVfdr79R2ohsIGN9ECfTAvqf0DXCrsyfoL0ZDukKAYXqDRanNn5x1&#10;MAkl3P6xE0ZyVv+ioEFi9DG36SNcYDdjZirZTiVCpaAq4Y7DFYDLDw6+YMuuNVVRwkkBXQpK/wxz&#10;QV5hEyL7equGD+jRtKK5h3wZZjQcrKbfhHqeJO/+AQAA//8DAFBLAwQUAAYACAAAACEA5uTw5dsA&#10;AAADAQAADwAAAGRycy9kb3ducmV2LnhtbEyPT0vDQBDF74LfYRnBm93EP7XEbEop6qkItoJ4m2an&#10;SWh2NmS3SfrtHb3o5cHwHu/9Jl9OrlUD9aHxbCCdJaCIS28brgx87F5uFqBCRLbYeiYDZwqwLC4v&#10;csysH/mdhm2slJRwyNBAHWOXaR3KmhyGme+IxTv43mGUs6+07XGUctfq2ySZa4cNy0KNHa1rKo/b&#10;kzPwOuK4ukufh83xsD5/7R7ePjcpGXN9Na2eQEWa4l8YfvAFHQph2vsT26BaA/JI/FXx7hfzR1B7&#10;CSWgi1z/Zy++AQAA//8DAFBLAQItABQABgAIAAAAIQC2gziS/gAAAOEBAAATAAAAAAAAAAAAAAAA&#10;AAAAAABbQ29udGVudF9UeXBlc10ueG1sUEsBAi0AFAAGAAgAAAAhADj9If/WAAAAlAEAAAsAAAAA&#10;AAAAAAAAAAAALwEAAF9yZWxzLy5yZWxzUEsBAi0AFAAGAAgAAAAhAJ728JDOAwAAkQoAAA4AAAAA&#10;AAAAAAAAAAAALgIAAGRycy9lMm9Eb2MueG1sUEsBAi0AFAAGAAgAAAAhAObk8OXbAAAAAwEAAA8A&#10;AAAAAAAAAAAAAAAAKAYAAGRycy9kb3ducmV2LnhtbFBLBQYAAAAABAAEAPMAAAAwBwAAAAA=&#10;">
                <v:shape id="Shape 1720" o:spid="_x0000_s1027" style="position:absolute;width:30906;height:91;visibility:visible;mso-wrap-style:square;v-text-anchor:top" coordsize="30906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+wnxAAAANoAAAAPAAAAZHJzL2Rvd25yZXYueG1sRI/RasJA&#10;FETfhf7Dcgt9kbqxiNSYjRRpQSyCpv2A6+41Cc3ejdk1pn/fLQg+DjNnhslWg21ET52vHSuYThIQ&#10;xNqZmksF318fz68gfEA22DgmBb/kYZU/jDJMjbvygfoilCKWsE9RQRVCm0rpdUUW/cS1xNE7uc5i&#10;iLIrpenwGsttI1+SZC4t1hwXKmxpXZH+KS5WweywHRbJudaLYt+fj/b9uBvrT6WeHoe3JYhAQ7iH&#10;b/TGRA7+r8QbIPM/AAAA//8DAFBLAQItABQABgAIAAAAIQDb4fbL7gAAAIUBAAATAAAAAAAAAAAA&#10;AAAAAAAAAABbQ29udGVudF9UeXBlc10ueG1sUEsBAi0AFAAGAAgAAAAhAFr0LFu/AAAAFQEAAAsA&#10;AAAAAAAAAAAAAAAAHwEAAF9yZWxzLy5yZWxzUEsBAi0AFAAGAAgAAAAhAPoz7CfEAAAA2gAAAA8A&#10;AAAAAAAAAAAAAAAABwIAAGRycy9kb3ducmV2LnhtbFBLBQYAAAAAAwADALcAAAD4AgAAAAA=&#10;" path="m,l3090672,r,9144l,9144,,e" fillcolor="black" stroked="f" strokeweight="0">
                  <v:stroke miterlimit="83231f" joinstyle="miter"/>
                  <v:path arrowok="t" o:connecttype="custom" o:connectlocs="0,0;30906,0;30906,91;0,91;0,0" o:connectangles="0,0,0,0,0" textboxrect="0,0,3090672,9144"/>
                </v:shape>
                <w10:anchorlock/>
              </v:group>
            </w:pict>
          </mc:Fallback>
        </mc:AlternateContent>
      </w:r>
      <w:r w:rsidRPr="0067362D">
        <w:rPr>
          <w:rFonts w:ascii="Tahoma" w:eastAsia="Verdana" w:hAnsi="Tahoma" w:cs="Tahoma"/>
          <w:sz w:val="18"/>
        </w:rPr>
        <w:t xml:space="preserve"> </w:t>
      </w:r>
      <w:r w:rsidRPr="0067362D">
        <w:rPr>
          <w:rFonts w:ascii="Tahoma" w:eastAsia="Verdana" w:hAnsi="Tahoma" w:cs="Tahoma"/>
          <w:sz w:val="18"/>
        </w:rPr>
        <w:tab/>
      </w:r>
      <w:r w:rsidRPr="0067362D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31417404" wp14:editId="370C7906">
                <wp:extent cx="2674620" cy="6350"/>
                <wp:effectExtent l="0" t="0" r="1905" b="3175"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4620" cy="6350"/>
                          <a:chOff x="0" y="0"/>
                          <a:chExt cx="26746" cy="61"/>
                        </a:xfrm>
                      </wpg:grpSpPr>
                      <wps:wsp>
                        <wps:cNvPr id="2" name="Shape 17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746" cy="91"/>
                          </a:xfrm>
                          <a:custGeom>
                            <a:avLst/>
                            <a:gdLst>
                              <a:gd name="T0" fmla="*/ 0 w 2674620"/>
                              <a:gd name="T1" fmla="*/ 0 h 9144"/>
                              <a:gd name="T2" fmla="*/ 2674620 w 2674620"/>
                              <a:gd name="T3" fmla="*/ 0 h 9144"/>
                              <a:gd name="T4" fmla="*/ 2674620 w 2674620"/>
                              <a:gd name="T5" fmla="*/ 9144 h 9144"/>
                              <a:gd name="T6" fmla="*/ 0 w 2674620"/>
                              <a:gd name="T7" fmla="*/ 9144 h 9144"/>
                              <a:gd name="T8" fmla="*/ 0 w 2674620"/>
                              <a:gd name="T9" fmla="*/ 0 h 9144"/>
                              <a:gd name="T10" fmla="*/ 0 w 2674620"/>
                              <a:gd name="T11" fmla="*/ 0 h 9144"/>
                              <a:gd name="T12" fmla="*/ 2674620 w 267462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674620" h="9144">
                                <a:moveTo>
                                  <a:pt x="0" y="0"/>
                                </a:moveTo>
                                <a:lnTo>
                                  <a:pt x="2674620" y="0"/>
                                </a:lnTo>
                                <a:lnTo>
                                  <a:pt x="2674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7331B6" id="Groupe 1" o:spid="_x0000_s1026" style="width:210.6pt;height:.5pt;mso-position-horizontal-relative:char;mso-position-vertical-relative:line" coordsize="26746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vxgMAAJEKAAAOAAAAZHJzL2Uyb0RvYy54bWykVm1v2zYQ/j5g/4HQxwGOXiLbkRCnWJs6&#10;GJC1Ber9AFqiXjCJ1Ejacjrsv+/uKDmy22Re6w8SaT463j3PkXe3bw5tw/ZCm1rJlRdeBR4TMlN5&#10;LcuV98dmPbvxmLFc5rxRUqy8J2G8N3c//3Tbd6mIVKWaXGgGRqRJ+27lVdZ2qe+brBItN1eqExIW&#10;C6VbbmGqSz/XvAfrbeNHQbDwe6XzTqtMGAP/3rtF747sF4XI7MeiMMKyZuWBb5aemp5bfPp3tzwt&#10;Ne+qOhvc4N/hRctrCZseTd1zy9lO11+ZautMK6MKe5Wp1ldFUWeCYoBowuAsmgetdh3FUqZ92R1p&#10;AmrPePpus9mH/SfN6hy085jkLUhEuwoWIjd9V6YAedDd5+6TdgHC8FFlfxpY9s/XcV46MNv2v6sc&#10;7PGdVcTNodAtmoCo2YEkeDpKIA6WZfBntFjGiwiUymBtcT0fFMoqkPGrj7Lq/fSz4SNy3Oep245c&#10;HFzCeCDNzDOT5seY/FzxTpBABmkamIxGJmmZhcsoclwSaCTSTFmcrKCLBsj+Af4cEckpETzNdsY+&#10;CEUa8P2jsS75cxiRsvmQABugv2gbOAe/+CxgPRtFGfAjDDJmAqtYEsbxcKCOpoCLI2Yw87LB6wk4&#10;YN82GE8w/2lwPgGjdy/YXExgr8S7nMBesQY33jHkV6wlJ7BvBxteqsQlUoT/S4twKsZZtHC4yjFr&#10;eDUmUnaQQybBiHEsAAGd+04ZPLqYVnCoN2NaAgrT7gUwOIvga0wo2O91MCQFgucXgUFtBC8vAoOY&#10;CE6mYOfOEKuGEoPFZYNaQXnZhKAFFJgN0g0lZgNE0rnpuEWqMGQcsn5y2VUrjw4PLrZqLzaKYPbs&#10;xoONn1cbOUWNRxS9pTsTsCNifHdkb4qkTR3BI2h8O7CT7ELY6b7gAMZJ6h1jR+omt5BRTZ2v66bB&#10;cI0ut+8azfYcazX9BtZPYA1ljVT42eg6fg4VZKAXawnV3r+TMIqDt1EyWy9ulrN4Hc9nyTK4mQVh&#10;8jZZBHES36//wRwN47Sq81zIx1qKsQ8I48uqw9CRuApOnQCK63L/xPULI2xrCz1RU7dQlKMlEOES&#10;qBI8fy9zSibL68aN/VPfiW4gYHwTJVADXU1xBXCr8ieoL1pBuoLA0L3BoFL6i8d66IRWnvlrx7Xw&#10;WPObhAKJ6mNu0ySeLyOY6OnKdrrCZQamVp714ArA4TsLM/hk1+m6rGCnkC4FqX6FvqCosQiRf86r&#10;YQI1mkbU91AsQ4+GjdV0TqjnTvLuXwAAAP//AwBQSwMEFAAGAAgAAAAhAPuAaPTaAAAAAwEAAA8A&#10;AABkcnMvZG93bnJldi54bWxMj09Lw0AQxe+C32EZwZvdJP5BYjalFPVUBFtBvE2z0yQ0Oxuy2yT9&#10;9o5e9PJgeI/3flMsZ9epkYbQejaQLhJQxJW3LdcGPnYvN4+gQkS22HkmA2cKsCwvLwrMrZ/4ncZt&#10;rJWUcMjRQBNjn2sdqoYchoXvicU7+MFhlHOotR1wknLX6SxJHrTDlmWhwZ7WDVXH7ckZeJ1wWt2m&#10;z+PmeFifv3b3b5+blIy5vppXT6AizfEvDD/4gg6lMO39iW1QnQF5JP6qeHdZmoHaSygBXRb6P3v5&#10;DQAA//8DAFBLAQItABQABgAIAAAAIQC2gziS/gAAAOEBAAATAAAAAAAAAAAAAAAAAAAAAABbQ29u&#10;dGVudF9UeXBlc10ueG1sUEsBAi0AFAAGAAgAAAAhADj9If/WAAAAlAEAAAsAAAAAAAAAAAAAAAAA&#10;LwEAAF9yZWxzLy5yZWxzUEsBAi0AFAAGAAgAAAAhACIY2S/GAwAAkQoAAA4AAAAAAAAAAAAAAAAA&#10;LgIAAGRycy9lMm9Eb2MueG1sUEsBAi0AFAAGAAgAAAAhAPuAaPTaAAAAAwEAAA8AAAAAAAAAAAAA&#10;AAAAIAYAAGRycy9kb3ducmV2LnhtbFBLBQYAAAAABAAEAPMAAAAnBwAAAAA=&#10;">
                <v:shape id="Shape 1722" o:spid="_x0000_s1027" style="position:absolute;width:26746;height:91;visibility:visible;mso-wrap-style:square;v-text-anchor:top" coordsize="2674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WcxwQAAANoAAAAPAAAAZHJzL2Rvd25yZXYueG1sRI/disIw&#10;FITvhX2HcBb2TlO9ELdrFBEUYcXFnwc4NGebYnNSkljbtzeC4OUwM98w82Vna9GSD5VjBeNRBoK4&#10;cLriUsHlvBnOQISIrLF2TAp6CrBcfAzmmGt35yO1p1iKBOGQowITY5NLGQpDFsPINcTJ+3feYkzS&#10;l1J7vCe4reUky6bSYsVpwWBDa0PF9XSzCg5XT5tV3++rP3Tt92xqbtvfo1Jfn93qB0SkLr7Dr/ZO&#10;K5jA80q6AXLxAAAA//8DAFBLAQItABQABgAIAAAAIQDb4fbL7gAAAIUBAAATAAAAAAAAAAAAAAAA&#10;AAAAAABbQ29udGVudF9UeXBlc10ueG1sUEsBAi0AFAAGAAgAAAAhAFr0LFu/AAAAFQEAAAsAAAAA&#10;AAAAAAAAAAAAHwEAAF9yZWxzLy5yZWxzUEsBAi0AFAAGAAgAAAAhACFlZzHBAAAA2gAAAA8AAAAA&#10;AAAAAAAAAAAABwIAAGRycy9kb3ducmV2LnhtbFBLBQYAAAAAAwADALcAAAD1AgAAAAA=&#10;" path="m,l2674620,r,9144l,9144,,e" fillcolor="black" stroked="f" strokeweight="0">
                  <v:stroke miterlimit="83231f" joinstyle="miter"/>
                  <v:path arrowok="t" o:connecttype="custom" o:connectlocs="0,0;26746,0;26746,91;0,91;0,0" o:connectangles="0,0,0,0,0" textboxrect="0,0,2674620,9144"/>
                </v:shape>
                <w10:anchorlock/>
              </v:group>
            </w:pict>
          </mc:Fallback>
        </mc:AlternateContent>
      </w:r>
    </w:p>
    <w:p w14:paraId="2B2DBCAB" w14:textId="77777777" w:rsidR="00CD002A" w:rsidRPr="0067362D" w:rsidRDefault="00CD002A" w:rsidP="00CD002A">
      <w:pPr>
        <w:pStyle w:val="Titre1"/>
        <w:tabs>
          <w:tab w:val="center" w:pos="3076"/>
          <w:tab w:val="center" w:pos="6142"/>
          <w:tab w:val="center" w:pos="8882"/>
        </w:tabs>
        <w:spacing w:after="308"/>
        <w:ind w:left="0" w:firstLine="0"/>
        <w:rPr>
          <w:rFonts w:ascii="Tahoma" w:hAnsi="Tahoma" w:cs="Tahoma"/>
          <w:sz w:val="20"/>
          <w:szCs w:val="20"/>
        </w:rPr>
      </w:pPr>
      <w:r w:rsidRPr="0067362D">
        <w:rPr>
          <w:rFonts w:ascii="Tahoma" w:eastAsia="Calibri" w:hAnsi="Tahoma" w:cs="Tahoma"/>
          <w:b w:val="0"/>
          <w:sz w:val="22"/>
        </w:rPr>
        <w:tab/>
      </w:r>
      <w:r w:rsidRPr="0067362D">
        <w:rPr>
          <w:rFonts w:ascii="Tahoma" w:hAnsi="Tahoma" w:cs="Tahoma"/>
          <w:sz w:val="20"/>
          <w:szCs w:val="20"/>
        </w:rPr>
        <w:t xml:space="preserve">NOM  </w:t>
      </w:r>
      <w:r w:rsidRPr="0067362D">
        <w:rPr>
          <w:rFonts w:ascii="Tahoma" w:hAnsi="Tahoma" w:cs="Tahoma"/>
          <w:sz w:val="20"/>
          <w:szCs w:val="20"/>
        </w:rPr>
        <w:tab/>
        <w:t xml:space="preserve">       </w:t>
      </w:r>
      <w:r w:rsidRPr="0067362D">
        <w:rPr>
          <w:rFonts w:ascii="Tahoma" w:hAnsi="Tahoma" w:cs="Tahoma"/>
          <w:sz w:val="20"/>
          <w:szCs w:val="20"/>
        </w:rPr>
        <w:tab/>
        <w:t xml:space="preserve">Prénom </w:t>
      </w:r>
    </w:p>
    <w:p w14:paraId="14ABB03C" w14:textId="77777777" w:rsidR="00873785" w:rsidRPr="00164366" w:rsidRDefault="00473872">
      <w:pPr>
        <w:rPr>
          <w:rFonts w:ascii="Tahoma" w:hAnsi="Tahoma" w:cs="Tahoma"/>
          <w:sz w:val="24"/>
          <w:szCs w:val="24"/>
        </w:rPr>
      </w:pPr>
      <w:proofErr w:type="spellStart"/>
      <w:r w:rsidRPr="00164366">
        <w:rPr>
          <w:rFonts w:ascii="Tahoma" w:hAnsi="Tahoma" w:cs="Tahoma"/>
          <w:b/>
          <w:sz w:val="24"/>
          <w:szCs w:val="24"/>
          <w:u w:val="single"/>
        </w:rPr>
        <w:t>Ecue</w:t>
      </w:r>
      <w:proofErr w:type="spellEnd"/>
      <w:r w:rsidRPr="00164366">
        <w:rPr>
          <w:rFonts w:ascii="Tahoma" w:hAnsi="Tahoma" w:cs="Tahoma"/>
          <w:b/>
          <w:sz w:val="24"/>
          <w:szCs w:val="24"/>
          <w:u w:val="single"/>
        </w:rPr>
        <w:t xml:space="preserve"> à Choix </w:t>
      </w:r>
      <w:r w:rsidRPr="00164366">
        <w:rPr>
          <w:rFonts w:ascii="Tahoma" w:hAnsi="Tahoma" w:cs="Tahoma"/>
          <w:sz w:val="24"/>
          <w:szCs w:val="24"/>
        </w:rPr>
        <w:t>:</w:t>
      </w:r>
    </w:p>
    <w:p w14:paraId="1994A58C" w14:textId="77777777" w:rsidR="00473872" w:rsidRPr="00164366" w:rsidRDefault="00251D04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873785" w:rsidRPr="00164366">
        <w:rPr>
          <w:rFonts w:ascii="Tahoma" w:hAnsi="Tahoma" w:cs="Tahoma"/>
          <w:sz w:val="24"/>
          <w:szCs w:val="24"/>
        </w:rPr>
        <w:t>Technique expression pour étudiants internationaux</w:t>
      </w:r>
    </w:p>
    <w:p w14:paraId="769FA4BA" w14:textId="77777777" w:rsidR="00DB454B" w:rsidRPr="00164366" w:rsidRDefault="00251D04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473872" w:rsidRPr="00164366">
        <w:rPr>
          <w:rFonts w:ascii="Tahoma" w:hAnsi="Tahoma" w:cs="Tahoma"/>
          <w:sz w:val="24"/>
          <w:szCs w:val="24"/>
        </w:rPr>
        <w:t>T</w:t>
      </w:r>
      <w:r w:rsidR="00873785" w:rsidRPr="00164366">
        <w:rPr>
          <w:rFonts w:ascii="Tahoma" w:hAnsi="Tahoma" w:cs="Tahoma"/>
          <w:sz w:val="24"/>
          <w:szCs w:val="24"/>
        </w:rPr>
        <w:t>echnique d’expression et communication</w:t>
      </w:r>
    </w:p>
    <w:p w14:paraId="657F6E9A" w14:textId="77777777" w:rsidR="00DB454B" w:rsidRPr="00164366" w:rsidRDefault="00DB454B">
      <w:p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164366">
        <w:rPr>
          <w:rFonts w:ascii="Tahoma" w:hAnsi="Tahoma" w:cs="Tahoma"/>
          <w:b/>
          <w:sz w:val="24"/>
          <w:szCs w:val="24"/>
          <w:u w:val="single"/>
        </w:rPr>
        <w:t>Ecue</w:t>
      </w:r>
      <w:proofErr w:type="spellEnd"/>
      <w:r w:rsidRPr="00164366">
        <w:rPr>
          <w:rFonts w:ascii="Tahoma" w:hAnsi="Tahoma" w:cs="Tahoma"/>
          <w:b/>
          <w:sz w:val="24"/>
          <w:szCs w:val="24"/>
          <w:u w:val="single"/>
        </w:rPr>
        <w:t xml:space="preserve"> à choix : </w:t>
      </w:r>
    </w:p>
    <w:p w14:paraId="64C2EDAC" w14:textId="77777777" w:rsidR="00DB454B" w:rsidRPr="00164366" w:rsidRDefault="00DB454B" w:rsidP="00DB454B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Communication / rédaction italien</w:t>
      </w:r>
    </w:p>
    <w:p w14:paraId="2524D69F" w14:textId="77777777" w:rsidR="00DB454B" w:rsidRPr="00164366" w:rsidRDefault="00DB454B" w:rsidP="00DB454B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Communication / rédaction espagnol</w:t>
      </w:r>
    </w:p>
    <w:p w14:paraId="5F3E3E73" w14:textId="1A8C3FE4" w:rsidR="005944E8" w:rsidRPr="00164366" w:rsidRDefault="005944E8" w:rsidP="005944E8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Communication / rédaction </w:t>
      </w:r>
      <w:r>
        <w:rPr>
          <w:rFonts w:ascii="Tahoma" w:hAnsi="Tahoma" w:cs="Tahoma"/>
          <w:sz w:val="24"/>
          <w:szCs w:val="24"/>
        </w:rPr>
        <w:t>allemand</w:t>
      </w:r>
    </w:p>
    <w:p w14:paraId="114A6443" w14:textId="77777777" w:rsidR="00DB454B" w:rsidRPr="00164366" w:rsidRDefault="00DB454B">
      <w:pPr>
        <w:rPr>
          <w:rFonts w:ascii="Tahoma" w:hAnsi="Tahoma" w:cs="Tahoma"/>
          <w:sz w:val="24"/>
          <w:szCs w:val="24"/>
        </w:rPr>
      </w:pPr>
    </w:p>
    <w:p w14:paraId="6DF5114A" w14:textId="77777777" w:rsidR="00473872" w:rsidRPr="00164366" w:rsidRDefault="00096961" w:rsidP="00844776">
      <w:pPr>
        <w:tabs>
          <w:tab w:val="left" w:pos="5940"/>
        </w:tabs>
        <w:rPr>
          <w:rFonts w:ascii="Tahoma" w:hAnsi="Tahoma" w:cs="Tahoma"/>
          <w:b/>
          <w:sz w:val="24"/>
          <w:szCs w:val="24"/>
          <w:u w:val="single"/>
        </w:rPr>
      </w:pPr>
      <w:r w:rsidRPr="00164366">
        <w:rPr>
          <w:rFonts w:ascii="Tahoma" w:hAnsi="Tahoma" w:cs="Tahoma"/>
          <w:b/>
          <w:sz w:val="24"/>
          <w:szCs w:val="24"/>
          <w:u w:val="single"/>
        </w:rPr>
        <w:t xml:space="preserve">Langues étrangères </w:t>
      </w:r>
      <w:r w:rsidR="00473872" w:rsidRPr="00164366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E858B0" w:rsidRPr="00164366">
        <w:rPr>
          <w:rFonts w:ascii="Tahoma" w:hAnsi="Tahoma" w:cs="Tahoma"/>
          <w:b/>
          <w:sz w:val="24"/>
          <w:szCs w:val="24"/>
          <w:u w:val="single"/>
        </w:rPr>
        <w:t xml:space="preserve">1 seul choix </w:t>
      </w:r>
    </w:p>
    <w:p w14:paraId="6DA53180" w14:textId="77777777" w:rsidR="00473872" w:rsidRPr="00164366" w:rsidRDefault="00251D04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473872" w:rsidRPr="00164366">
        <w:rPr>
          <w:rFonts w:ascii="Tahoma" w:hAnsi="Tahoma" w:cs="Tahoma"/>
          <w:sz w:val="24"/>
          <w:szCs w:val="24"/>
        </w:rPr>
        <w:t xml:space="preserve">Communication / rédaction </w:t>
      </w:r>
      <w:r w:rsidR="00DB454B" w:rsidRPr="00164366">
        <w:rPr>
          <w:rFonts w:ascii="Tahoma" w:hAnsi="Tahoma" w:cs="Tahoma"/>
          <w:sz w:val="24"/>
          <w:szCs w:val="24"/>
        </w:rPr>
        <w:t>anglais</w:t>
      </w:r>
    </w:p>
    <w:p w14:paraId="7568F1CF" w14:textId="77777777" w:rsidR="00E858B0" w:rsidRPr="00164366" w:rsidRDefault="00251D04" w:rsidP="00E858B0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 xml:space="preserve">Séminaire monde </w:t>
      </w:r>
      <w:r w:rsidR="00DB454B" w:rsidRPr="00164366">
        <w:rPr>
          <w:rFonts w:ascii="Tahoma" w:hAnsi="Tahoma" w:cs="Tahoma"/>
          <w:sz w:val="24"/>
          <w:szCs w:val="24"/>
        </w:rPr>
        <w:t>anglophone</w:t>
      </w:r>
      <w:r w:rsidR="00E858B0" w:rsidRPr="00164366">
        <w:rPr>
          <w:rFonts w:ascii="Tahoma" w:hAnsi="Tahoma" w:cs="Tahoma"/>
          <w:sz w:val="24"/>
          <w:szCs w:val="24"/>
        </w:rPr>
        <w:t xml:space="preserve"> 1</w:t>
      </w:r>
    </w:p>
    <w:p w14:paraId="56118B35" w14:textId="77777777" w:rsidR="00E858B0" w:rsidRPr="00164366" w:rsidRDefault="00251D04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 xml:space="preserve">Séminaire monde </w:t>
      </w:r>
      <w:r w:rsidR="00DB454B" w:rsidRPr="00164366">
        <w:rPr>
          <w:rFonts w:ascii="Tahoma" w:hAnsi="Tahoma" w:cs="Tahoma"/>
          <w:sz w:val="24"/>
          <w:szCs w:val="24"/>
        </w:rPr>
        <w:t xml:space="preserve">anglophone </w:t>
      </w:r>
      <w:r w:rsidR="00E858B0" w:rsidRPr="00164366">
        <w:rPr>
          <w:rFonts w:ascii="Tahoma" w:hAnsi="Tahoma" w:cs="Tahoma"/>
          <w:sz w:val="24"/>
          <w:szCs w:val="24"/>
        </w:rPr>
        <w:t xml:space="preserve">2 </w:t>
      </w:r>
    </w:p>
    <w:p w14:paraId="7A165794" w14:textId="77777777" w:rsidR="00873785" w:rsidRPr="00164366" w:rsidRDefault="00251D04" w:rsidP="00473872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473872" w:rsidRPr="00164366">
        <w:rPr>
          <w:rFonts w:ascii="Tahoma" w:hAnsi="Tahoma" w:cs="Tahoma"/>
          <w:sz w:val="24"/>
          <w:szCs w:val="24"/>
        </w:rPr>
        <w:t>Langue vivante 2 grand débutant allemand</w:t>
      </w:r>
      <w:r w:rsidR="00873785" w:rsidRPr="00164366">
        <w:rPr>
          <w:rFonts w:ascii="Tahoma" w:hAnsi="Tahoma" w:cs="Tahoma"/>
          <w:sz w:val="24"/>
          <w:szCs w:val="24"/>
        </w:rPr>
        <w:t xml:space="preserve">  </w:t>
      </w:r>
    </w:p>
    <w:p w14:paraId="462AB51D" w14:textId="77777777" w:rsidR="00096961" w:rsidRPr="00164366" w:rsidRDefault="00251D04" w:rsidP="00473872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 xml:space="preserve">Langue vivante 2 grand débutant </w:t>
      </w:r>
      <w:r w:rsidR="00096961" w:rsidRPr="00164366">
        <w:rPr>
          <w:rFonts w:ascii="Tahoma" w:hAnsi="Tahoma" w:cs="Tahoma"/>
          <w:sz w:val="24"/>
          <w:szCs w:val="24"/>
        </w:rPr>
        <w:t>Arabe</w:t>
      </w:r>
    </w:p>
    <w:p w14:paraId="6F72E62F" w14:textId="77777777" w:rsidR="00473872" w:rsidRPr="00164366" w:rsidRDefault="00251D04" w:rsidP="00473872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 xml:space="preserve">Langue vivante 2 grand débutant </w:t>
      </w:r>
      <w:r w:rsidR="00473872" w:rsidRPr="00164366">
        <w:rPr>
          <w:rFonts w:ascii="Tahoma" w:hAnsi="Tahoma" w:cs="Tahoma"/>
          <w:sz w:val="24"/>
          <w:szCs w:val="24"/>
        </w:rPr>
        <w:t xml:space="preserve">Chinois </w:t>
      </w:r>
    </w:p>
    <w:p w14:paraId="25F5924F" w14:textId="77777777" w:rsidR="00473872" w:rsidRPr="00164366" w:rsidRDefault="00251D04" w:rsidP="00473872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 xml:space="preserve">Langue vivante 2 grand débutant </w:t>
      </w:r>
      <w:r w:rsidR="00473872"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>Portugais</w:t>
      </w:r>
    </w:p>
    <w:p w14:paraId="58FAB6A4" w14:textId="77777777" w:rsidR="00DB454B" w:rsidRPr="00164366" w:rsidRDefault="00251D04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E858B0" w:rsidRPr="00164366">
        <w:rPr>
          <w:rFonts w:ascii="Tahoma" w:hAnsi="Tahoma" w:cs="Tahoma"/>
          <w:sz w:val="24"/>
          <w:szCs w:val="24"/>
        </w:rPr>
        <w:t>Langue vivante 2 grand débutant Russe</w:t>
      </w:r>
    </w:p>
    <w:p w14:paraId="253D9888" w14:textId="77777777" w:rsidR="00873785" w:rsidRPr="00164366" w:rsidRDefault="00473872">
      <w:pPr>
        <w:rPr>
          <w:rFonts w:ascii="Tahoma" w:hAnsi="Tahoma" w:cs="Tahoma"/>
          <w:b/>
          <w:sz w:val="24"/>
          <w:szCs w:val="24"/>
          <w:u w:val="single"/>
        </w:rPr>
      </w:pPr>
      <w:r w:rsidRPr="00164366">
        <w:rPr>
          <w:rFonts w:ascii="Tahoma" w:hAnsi="Tahoma" w:cs="Tahoma"/>
          <w:b/>
          <w:sz w:val="24"/>
          <w:szCs w:val="24"/>
          <w:u w:val="single"/>
        </w:rPr>
        <w:t>Sem</w:t>
      </w:r>
      <w:r w:rsidR="00844776" w:rsidRPr="00164366">
        <w:rPr>
          <w:rFonts w:ascii="Tahoma" w:hAnsi="Tahoma" w:cs="Tahoma"/>
          <w:b/>
          <w:sz w:val="24"/>
          <w:szCs w:val="24"/>
          <w:u w:val="single"/>
        </w:rPr>
        <w:t>estre</w:t>
      </w:r>
      <w:r w:rsidRPr="00164366">
        <w:rPr>
          <w:rFonts w:ascii="Tahoma" w:hAnsi="Tahoma" w:cs="Tahoma"/>
          <w:b/>
          <w:sz w:val="24"/>
          <w:szCs w:val="24"/>
          <w:u w:val="single"/>
        </w:rPr>
        <w:t xml:space="preserve"> 2 </w:t>
      </w:r>
    </w:p>
    <w:p w14:paraId="471162E9" w14:textId="77777777" w:rsidR="00844776" w:rsidRPr="00164366" w:rsidRDefault="00251D04" w:rsidP="00473872">
      <w:pPr>
        <w:rPr>
          <w:rFonts w:ascii="Tahoma" w:hAnsi="Tahoma" w:cs="Tahoma"/>
          <w:sz w:val="24"/>
          <w:szCs w:val="24"/>
          <w:u w:val="single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473872" w:rsidRPr="00164366">
        <w:rPr>
          <w:rFonts w:ascii="Tahoma" w:hAnsi="Tahoma" w:cs="Tahoma"/>
          <w:sz w:val="24"/>
          <w:szCs w:val="24"/>
        </w:rPr>
        <w:t>Technique expression pour étudiants internationaux</w:t>
      </w:r>
    </w:p>
    <w:p w14:paraId="010C65C1" w14:textId="77777777" w:rsidR="00844776" w:rsidRPr="00164366" w:rsidRDefault="00251D04" w:rsidP="00473872">
      <w:pPr>
        <w:rPr>
          <w:rFonts w:ascii="Tahoma" w:hAnsi="Tahoma" w:cs="Tahoma"/>
          <w:sz w:val="24"/>
          <w:szCs w:val="24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844776" w:rsidRPr="00164366">
        <w:rPr>
          <w:rFonts w:ascii="Tahoma" w:hAnsi="Tahoma" w:cs="Tahoma"/>
          <w:sz w:val="24"/>
          <w:szCs w:val="24"/>
        </w:rPr>
        <w:t>T</w:t>
      </w:r>
      <w:r w:rsidR="00473872" w:rsidRPr="00164366">
        <w:rPr>
          <w:rFonts w:ascii="Tahoma" w:hAnsi="Tahoma" w:cs="Tahoma"/>
          <w:sz w:val="24"/>
          <w:szCs w:val="24"/>
        </w:rPr>
        <w:t xml:space="preserve">echnique d’expression et communication </w:t>
      </w:r>
    </w:p>
    <w:p w14:paraId="53A8602C" w14:textId="77777777" w:rsidR="00251D04" w:rsidRPr="0067362D" w:rsidRDefault="00251D04" w:rsidP="00473872">
      <w:pPr>
        <w:rPr>
          <w:rFonts w:ascii="Tahoma" w:hAnsi="Tahoma" w:cs="Tahoma"/>
        </w:rPr>
      </w:pPr>
      <w:r w:rsidRPr="00164366">
        <w:rPr>
          <w:rFonts w:ascii="Tahoma" w:hAnsi="Tahoma" w:cs="Tahoma"/>
          <w:sz w:val="24"/>
          <w:szCs w:val="24"/>
        </w:rPr>
        <w:sym w:font="Wingdings" w:char="F06F"/>
      </w:r>
      <w:r w:rsidRPr="00164366">
        <w:rPr>
          <w:rFonts w:ascii="Tahoma" w:hAnsi="Tahoma" w:cs="Tahoma"/>
          <w:sz w:val="24"/>
          <w:szCs w:val="24"/>
        </w:rPr>
        <w:t xml:space="preserve"> </w:t>
      </w:r>
      <w:r w:rsidR="00844776" w:rsidRPr="00164366">
        <w:rPr>
          <w:rFonts w:ascii="Tahoma" w:hAnsi="Tahoma" w:cs="Tahoma"/>
          <w:sz w:val="24"/>
          <w:szCs w:val="24"/>
        </w:rPr>
        <w:t>Stage</w:t>
      </w:r>
    </w:p>
    <w:p w14:paraId="7D7E67A0" w14:textId="77777777" w:rsidR="00251D04" w:rsidRPr="0067362D" w:rsidRDefault="00251D04" w:rsidP="00251D04">
      <w:pPr>
        <w:jc w:val="center"/>
        <w:rPr>
          <w:rFonts w:ascii="Tahoma" w:hAnsi="Tahoma" w:cs="Tahoma"/>
          <w:b/>
          <w:i/>
        </w:rPr>
      </w:pPr>
      <w:r w:rsidRPr="0067362D">
        <w:rPr>
          <w:rFonts w:ascii="Tahoma" w:hAnsi="Tahoma" w:cs="Tahoma"/>
          <w:b/>
          <w:i/>
        </w:rPr>
        <w:t>Pour toutes questions relatives à cette fiche veuillez contacter le 04 94 14 20 26</w:t>
      </w:r>
    </w:p>
    <w:p w14:paraId="755A6327" w14:textId="77777777" w:rsidR="00844776" w:rsidRDefault="00251D04" w:rsidP="000B5C94">
      <w:pPr>
        <w:jc w:val="center"/>
      </w:pPr>
      <w:r w:rsidRPr="0067362D">
        <w:rPr>
          <w:rFonts w:ascii="Tahoma" w:hAnsi="Tahoma" w:cs="Tahoma"/>
          <w:b/>
          <w:i/>
        </w:rPr>
        <w:t>Fiche à renvoyer par mail :</w:t>
      </w:r>
      <w:r w:rsidR="00F81750" w:rsidRPr="0067362D">
        <w:rPr>
          <w:rFonts w:ascii="Tahoma" w:hAnsi="Tahoma" w:cs="Tahoma"/>
          <w:b/>
          <w:i/>
        </w:rPr>
        <w:t xml:space="preserve"> </w:t>
      </w:r>
      <w:hyperlink r:id="rId6" w:history="1">
        <w:r w:rsidR="0095336E" w:rsidRPr="00A13B72">
          <w:rPr>
            <w:rStyle w:val="Lienhypertexte"/>
            <w:rFonts w:ascii="Tahoma" w:hAnsi="Tahoma" w:cs="Tahoma"/>
          </w:rPr>
          <w:t>sec-epi@univ-tln.fr</w:t>
        </w:r>
      </w:hyperlink>
    </w:p>
    <w:sectPr w:rsidR="00844776" w:rsidSect="00F81750">
      <w:headerReference w:type="default" r:id="rId7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DED21" w14:textId="77777777" w:rsidR="00CA2ABA" w:rsidRDefault="00CA2ABA" w:rsidP="00151008">
      <w:pPr>
        <w:spacing w:after="0" w:line="240" w:lineRule="auto"/>
      </w:pPr>
      <w:r>
        <w:separator/>
      </w:r>
    </w:p>
  </w:endnote>
  <w:endnote w:type="continuationSeparator" w:id="0">
    <w:p w14:paraId="7B0CADFD" w14:textId="77777777" w:rsidR="00CA2ABA" w:rsidRDefault="00CA2ABA" w:rsidP="0015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9E2A" w14:textId="77777777" w:rsidR="00CA2ABA" w:rsidRDefault="00CA2ABA" w:rsidP="00151008">
      <w:pPr>
        <w:spacing w:after="0" w:line="240" w:lineRule="auto"/>
      </w:pPr>
      <w:r>
        <w:separator/>
      </w:r>
    </w:p>
  </w:footnote>
  <w:footnote w:type="continuationSeparator" w:id="0">
    <w:p w14:paraId="42013639" w14:textId="77777777" w:rsidR="00CA2ABA" w:rsidRDefault="00CA2ABA" w:rsidP="0015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DDE8" w14:textId="0167744B" w:rsidR="00151008" w:rsidRPr="00251D04" w:rsidRDefault="00A955BB" w:rsidP="00251D04">
    <w:pPr>
      <w:pStyle w:val="En-tte"/>
      <w:rPr>
        <w:b/>
      </w:rPr>
    </w:pPr>
    <w:r w:rsidRPr="00A305A5">
      <w:rPr>
        <w:noProof/>
      </w:rPr>
      <w:drawing>
        <wp:inline distT="0" distB="0" distL="0" distR="0" wp14:anchorId="221FD5D6" wp14:editId="3A5B2DB6">
          <wp:extent cx="1430020" cy="795893"/>
          <wp:effectExtent l="0" t="0" r="0" b="4445"/>
          <wp:docPr id="3136" name="Image 3136" descr="C:\Users\mleroy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leroy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115" cy="80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D04">
      <w:tab/>
      <w:t xml:space="preserve">                                                                       </w:t>
    </w:r>
    <w:r>
      <w:t xml:space="preserve">                              </w:t>
    </w:r>
    <w:r w:rsidR="00251D04">
      <w:t xml:space="preserve">    </w:t>
    </w:r>
    <w:r w:rsidR="00251D04" w:rsidRPr="00251D04">
      <w:rPr>
        <w:b/>
      </w:rPr>
      <w:t xml:space="preserve"> </w:t>
    </w:r>
    <w:r w:rsidR="00251D04" w:rsidRPr="00164366">
      <w:rPr>
        <w:rFonts w:ascii="Tahoma" w:hAnsi="Tahoma" w:cs="Tahoma"/>
        <w:b/>
        <w:sz w:val="36"/>
      </w:rPr>
      <w:t>20</w:t>
    </w:r>
    <w:r w:rsidR="005944E8">
      <w:rPr>
        <w:rFonts w:ascii="Tahoma" w:hAnsi="Tahoma" w:cs="Tahoma"/>
        <w:b/>
        <w:sz w:val="36"/>
      </w:rPr>
      <w:t>20</w:t>
    </w:r>
    <w:r w:rsidR="00251D04" w:rsidRPr="00164366">
      <w:rPr>
        <w:rFonts w:ascii="Tahoma" w:hAnsi="Tahoma" w:cs="Tahoma"/>
        <w:b/>
        <w:sz w:val="36"/>
      </w:rPr>
      <w:t xml:space="preserve"> </w:t>
    </w:r>
    <w:r w:rsidR="00164366" w:rsidRPr="00164366">
      <w:rPr>
        <w:rFonts w:ascii="Tahoma" w:hAnsi="Tahoma" w:cs="Tahoma"/>
        <w:b/>
        <w:sz w:val="36"/>
      </w:rPr>
      <w:t xml:space="preserve">- </w:t>
    </w:r>
    <w:r w:rsidR="00251D04" w:rsidRPr="00164366">
      <w:rPr>
        <w:rFonts w:ascii="Tahoma" w:hAnsi="Tahoma" w:cs="Tahoma"/>
        <w:b/>
        <w:sz w:val="36"/>
      </w:rPr>
      <w:t>20</w:t>
    </w:r>
    <w:r w:rsidR="00864BDF">
      <w:rPr>
        <w:rFonts w:ascii="Tahoma" w:hAnsi="Tahoma" w:cs="Tahoma"/>
        <w:b/>
        <w:sz w:val="36"/>
      </w:rPr>
      <w:t>2</w:t>
    </w:r>
    <w:r w:rsidR="005944E8">
      <w:rPr>
        <w:rFonts w:ascii="Tahoma" w:hAnsi="Tahoma" w:cs="Tahoma"/>
        <w:b/>
        <w:sz w:val="36"/>
      </w:rPr>
      <w:t>1</w:t>
    </w:r>
    <w:r w:rsidR="00903503" w:rsidRPr="00251D04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08"/>
    <w:rsid w:val="000655EF"/>
    <w:rsid w:val="00096961"/>
    <w:rsid w:val="000B5C94"/>
    <w:rsid w:val="00151008"/>
    <w:rsid w:val="00164366"/>
    <w:rsid w:val="001A5C8F"/>
    <w:rsid w:val="00251D04"/>
    <w:rsid w:val="002B466E"/>
    <w:rsid w:val="002D52F7"/>
    <w:rsid w:val="00473872"/>
    <w:rsid w:val="005944E8"/>
    <w:rsid w:val="0067362D"/>
    <w:rsid w:val="006C5ECE"/>
    <w:rsid w:val="00711233"/>
    <w:rsid w:val="00844776"/>
    <w:rsid w:val="00864BDF"/>
    <w:rsid w:val="00873785"/>
    <w:rsid w:val="008F6B69"/>
    <w:rsid w:val="00903503"/>
    <w:rsid w:val="0095336E"/>
    <w:rsid w:val="00A65511"/>
    <w:rsid w:val="00A955BB"/>
    <w:rsid w:val="00B47DC1"/>
    <w:rsid w:val="00C202F7"/>
    <w:rsid w:val="00CA2ABA"/>
    <w:rsid w:val="00CD002A"/>
    <w:rsid w:val="00DA780A"/>
    <w:rsid w:val="00DB454B"/>
    <w:rsid w:val="00DC6BAB"/>
    <w:rsid w:val="00E858B0"/>
    <w:rsid w:val="00F81750"/>
    <w:rsid w:val="00F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E643E9"/>
  <w15:chartTrackingRefBased/>
  <w15:docId w15:val="{15D8345A-3770-4797-A4BF-30F84D02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008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qFormat/>
    <w:rsid w:val="00CD002A"/>
    <w:pPr>
      <w:keepNext/>
      <w:keepLines/>
      <w:spacing w:after="0" w:line="256" w:lineRule="auto"/>
      <w:ind w:left="2712" w:hanging="10"/>
      <w:outlineLvl w:val="0"/>
    </w:pPr>
    <w:rPr>
      <w:rFonts w:ascii="Book Antiqua" w:eastAsia="Book Antiqua" w:hAnsi="Book Antiqua" w:cs="Book Antiqua"/>
      <w:b/>
      <w:color w:val="00000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1008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1008"/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84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1750"/>
    <w:rPr>
      <w:color w:val="0000FF"/>
      <w:u w:val="single"/>
    </w:rPr>
  </w:style>
  <w:style w:type="character" w:customStyle="1" w:styleId="cryptok">
    <w:name w:val="cryptok"/>
    <w:basedOn w:val="Policepardfaut"/>
    <w:rsid w:val="00F81750"/>
  </w:style>
  <w:style w:type="character" w:customStyle="1" w:styleId="Titre1Car">
    <w:name w:val="Titre 1 Car"/>
    <w:basedOn w:val="Policepardfaut"/>
    <w:link w:val="Titre1"/>
    <w:uiPriority w:val="9"/>
    <w:rsid w:val="00CD002A"/>
    <w:rPr>
      <w:rFonts w:ascii="Book Antiqua" w:eastAsia="Book Antiqua" w:hAnsi="Book Antiqua" w:cs="Book Antiqua"/>
      <w:b/>
      <w:color w:val="000000"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-epi@univ-tl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mleroy</dc:creator>
  <cp:keywords/>
  <dc:description/>
  <cp:lastModifiedBy>Chrystelle Le Bredonchel</cp:lastModifiedBy>
  <cp:revision>17</cp:revision>
  <dcterms:created xsi:type="dcterms:W3CDTF">2018-05-17T12:50:00Z</dcterms:created>
  <dcterms:modified xsi:type="dcterms:W3CDTF">2020-06-14T15:24:00Z</dcterms:modified>
</cp:coreProperties>
</file>